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88" w:rsidRDefault="00410B88" w:rsidP="00410B88">
      <w:pPr>
        <w:jc w:val="center"/>
        <w:rPr>
          <w:lang w:val="en-US"/>
        </w:rPr>
      </w:pPr>
      <w:r>
        <w:rPr>
          <w:lang w:val="en-US"/>
        </w:rPr>
        <w:t>Homelessness</w:t>
      </w:r>
    </w:p>
    <w:p w:rsidR="00410B88" w:rsidRDefault="00410B88" w:rsidP="00410B88">
      <w:pPr>
        <w:jc w:val="center"/>
        <w:rPr>
          <w:lang w:val="en-US"/>
        </w:rPr>
      </w:pPr>
    </w:p>
    <w:p w:rsidR="00410B88" w:rsidRPr="00865B6B" w:rsidRDefault="00410B88" w:rsidP="00410B88">
      <w:pPr>
        <w:rPr>
          <w:lang w:val="en-US"/>
        </w:rPr>
      </w:pPr>
      <w:r>
        <w:rPr>
          <w:lang w:val="en-US"/>
        </w:rPr>
        <w:t>I think that we could reduce homeless by giving homeless public services for money and cutting hands of these that are faking up that they are homeless as well as dumping them on the road without money and food so they would really feel what homelessness looks like.</w:t>
      </w:r>
      <w:r>
        <w:rPr>
          <w:lang w:val="en-US"/>
        </w:rPr>
        <w:br/>
        <w:t>I think that this is a big problem because if you don’t have proper education or no education at all, or if you are the wrong religion or raise nobody likes you and nobody will give you a job. It’s even a problem if you’ve been in prison that you can lost everything in a snap.</w:t>
      </w:r>
      <w:r>
        <w:rPr>
          <w:lang w:val="en-US"/>
        </w:rPr>
        <w:br/>
        <w:t xml:space="preserve">In </w:t>
      </w:r>
      <w:proofErr w:type="spellStart"/>
      <w:r>
        <w:rPr>
          <w:lang w:val="en-US"/>
        </w:rPr>
        <w:t>Slovenistan</w:t>
      </w:r>
      <w:proofErr w:type="spellEnd"/>
      <w:r>
        <w:rPr>
          <w:lang w:val="en-US"/>
        </w:rPr>
        <w:t xml:space="preserve"> there is another problem that’s called FJRH (Faking You Are Homeless) and its consequences are that more and more people don’t want to give money to real homeless. In conclusion I think that everyone deserves a life like I am enjoying but the problem is that if there weren’t any homeless or cheap workers we wouldn’t enjoy our happy life like that.</w:t>
      </w:r>
    </w:p>
    <w:p w:rsidR="00A304F7" w:rsidRPr="00410B88" w:rsidRDefault="00A304F7">
      <w:pPr>
        <w:rPr>
          <w:lang w:val="en-US"/>
        </w:rPr>
      </w:pPr>
      <w:bookmarkStart w:id="0" w:name="_GoBack"/>
      <w:bookmarkEnd w:id="0"/>
    </w:p>
    <w:sectPr w:rsidR="00A304F7" w:rsidRPr="00410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B88"/>
    <w:rsid w:val="00410B88"/>
    <w:rsid w:val="00A304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74D9F-F908-4CDA-8863-55EEA6C9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0B8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1</cp:revision>
  <dcterms:created xsi:type="dcterms:W3CDTF">2017-05-29T06:06:00Z</dcterms:created>
  <dcterms:modified xsi:type="dcterms:W3CDTF">2017-05-29T06:06:00Z</dcterms:modified>
</cp:coreProperties>
</file>